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南银理财珠联璧合鑫逸稳两年71期封闭式公募人民币理财产品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南银理财珠联璧合鑫逸稳两年71期封闭式公募人民币理财产品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2024年05月15日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259,703,809.00份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100.59%</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华能贵诚信托有限公司,国投泰康信托有限公司,广东粤财信托有限公司,中国对外经济贸易信托有限公司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报告期（2024年05月15日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136,526,498.27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106,654,836.20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22,767,995.49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截至报告期末，本产品Y60071份额净值为1.0236元，Y61071份额净值为1.0243元，Y62071份额净值为1.0249元。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135,126,627.64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80,786,901.60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华能信托·字慧6号集合资金信托计划第1期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48,892,800.00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2,012,797.83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华能信托·字慧6号集合资金信托计划第1期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江苏扬中港务投资发展有限公司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0101040000001006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86,678.50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